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1839" w14:textId="1A099114" w:rsidR="0004569D" w:rsidRDefault="00F92DC3" w:rsidP="00EB19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ОБ ОБЩЕЖИТИИ</w:t>
      </w:r>
    </w:p>
    <w:p w14:paraId="71D35657" w14:textId="6168AB2F" w:rsidR="00EB190C" w:rsidRPr="008E3C17" w:rsidRDefault="00EB190C" w:rsidP="00EB19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C17">
        <w:rPr>
          <w:rFonts w:ascii="Times New Roman" w:hAnsi="Times New Roman" w:cs="Times New Roman"/>
          <w:b/>
          <w:bCs/>
          <w:sz w:val="28"/>
          <w:szCs w:val="28"/>
        </w:rPr>
        <w:t xml:space="preserve"> ОГПОБУ «СЕЛЬСКОХОЗЯЙСТВЕННЫЙ ТЕХНИКУМ» </w:t>
      </w:r>
    </w:p>
    <w:p w14:paraId="6F633F6B" w14:textId="04CCB1BA" w:rsidR="0004569D" w:rsidRDefault="0004569D" w:rsidP="00F92D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CAF0E8" w14:textId="60289178" w:rsidR="00F92DC3" w:rsidRPr="004D70D9" w:rsidRDefault="00F92DC3" w:rsidP="00F92D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D70D9">
        <w:rPr>
          <w:rFonts w:ascii="Times New Roman" w:hAnsi="Times New Roman" w:cs="Times New Roman"/>
          <w:b/>
          <w:bCs/>
          <w:sz w:val="28"/>
          <w:szCs w:val="28"/>
        </w:rPr>
        <w:t>Наличие общежития</w:t>
      </w:r>
    </w:p>
    <w:p w14:paraId="0F619CE3" w14:textId="77777777" w:rsidR="00F92DC3" w:rsidRDefault="00F92DC3" w:rsidP="00F92D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5E63B1" w14:textId="6B2D4873" w:rsidR="00F92DC3" w:rsidRDefault="00F92DC3" w:rsidP="00F92D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ОГПОБУ «Сельскохозяйственный техникум» располагает общежитием для проживания иногородних студентов на период обучения.</w:t>
      </w:r>
    </w:p>
    <w:p w14:paraId="0BFD1643" w14:textId="074BD1D9" w:rsidR="00F92DC3" w:rsidRDefault="00F92DC3" w:rsidP="00F92DC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5"/>
        <w:gridCol w:w="3666"/>
      </w:tblGrid>
      <w:tr w:rsidR="00F92DC3" w14:paraId="3DD3E2F7" w14:textId="77777777" w:rsidTr="008D026B">
        <w:tc>
          <w:tcPr>
            <w:tcW w:w="0" w:type="auto"/>
          </w:tcPr>
          <w:p w14:paraId="12FEF79B" w14:textId="0869AA89" w:rsidR="00F92DC3" w:rsidRPr="008D026B" w:rsidRDefault="00F92DC3" w:rsidP="008D026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0" w:name="_Hlk229526984"/>
            <w:r w:rsidRPr="008D0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Параметр</w:t>
            </w:r>
          </w:p>
        </w:tc>
        <w:tc>
          <w:tcPr>
            <w:tcW w:w="0" w:type="auto"/>
          </w:tcPr>
          <w:p w14:paraId="5A6DB55F" w14:textId="70A33302" w:rsidR="00F92DC3" w:rsidRPr="008D026B" w:rsidRDefault="00F92DC3" w:rsidP="008D026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D0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Значение</w:t>
            </w:r>
          </w:p>
        </w:tc>
      </w:tr>
      <w:tr w:rsidR="00F92DC3" w14:paraId="41F14FC9" w14:textId="77777777" w:rsidTr="008D026B">
        <w:tc>
          <w:tcPr>
            <w:tcW w:w="0" w:type="auto"/>
          </w:tcPr>
          <w:p w14:paraId="04B6F553" w14:textId="77DCCD3D" w:rsidR="00F92DC3" w:rsidRDefault="00F92DC3" w:rsidP="00F9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общежития</w:t>
            </w:r>
          </w:p>
        </w:tc>
        <w:tc>
          <w:tcPr>
            <w:tcW w:w="0" w:type="auto"/>
          </w:tcPr>
          <w:p w14:paraId="79EE3196" w14:textId="32717E72" w:rsidR="00F92DC3" w:rsidRDefault="004D70D9" w:rsidP="00F9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92DC3">
              <w:rPr>
                <w:rFonts w:ascii="Times New Roman" w:hAnsi="Times New Roman" w:cs="Times New Roman"/>
                <w:sz w:val="28"/>
                <w:szCs w:val="28"/>
              </w:rPr>
              <w:t>меется</w:t>
            </w:r>
          </w:p>
        </w:tc>
      </w:tr>
      <w:tr w:rsidR="00F92DC3" w14:paraId="31A78257" w14:textId="77777777" w:rsidTr="008D026B">
        <w:tc>
          <w:tcPr>
            <w:tcW w:w="0" w:type="auto"/>
          </w:tcPr>
          <w:p w14:paraId="06C0762A" w14:textId="59BDE599" w:rsidR="00F92DC3" w:rsidRDefault="00F92DC3" w:rsidP="00F9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общежития</w:t>
            </w:r>
          </w:p>
        </w:tc>
        <w:tc>
          <w:tcPr>
            <w:tcW w:w="0" w:type="auto"/>
          </w:tcPr>
          <w:p w14:paraId="2081E128" w14:textId="29DCE800" w:rsidR="00F92DC3" w:rsidRDefault="00F92DC3" w:rsidP="00F9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ЕАО, Ленинский район, с. Ленинское, ул. ПУ-2</w:t>
            </w:r>
          </w:p>
        </w:tc>
      </w:tr>
      <w:tr w:rsidR="00F92DC3" w14:paraId="61E25B9C" w14:textId="77777777" w:rsidTr="008D026B">
        <w:tc>
          <w:tcPr>
            <w:tcW w:w="0" w:type="auto"/>
          </w:tcPr>
          <w:p w14:paraId="12B31759" w14:textId="5DA777AA" w:rsidR="00F92DC3" w:rsidRDefault="00F92DC3" w:rsidP="00F9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0" w:type="auto"/>
          </w:tcPr>
          <w:p w14:paraId="7B936DA5" w14:textId="3C8CB9FA" w:rsidR="00F92DC3" w:rsidRDefault="00F92DC3" w:rsidP="00F9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этажей</w:t>
            </w:r>
          </w:p>
        </w:tc>
      </w:tr>
      <w:tr w:rsidR="00F92DC3" w14:paraId="2109FC40" w14:textId="77777777" w:rsidTr="008D026B">
        <w:tc>
          <w:tcPr>
            <w:tcW w:w="0" w:type="auto"/>
          </w:tcPr>
          <w:p w14:paraId="70F5EFE7" w14:textId="72D906E0" w:rsidR="00F92DC3" w:rsidRDefault="00F92DC3" w:rsidP="00F9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 комнат</w:t>
            </w:r>
          </w:p>
        </w:tc>
        <w:tc>
          <w:tcPr>
            <w:tcW w:w="0" w:type="auto"/>
          </w:tcPr>
          <w:p w14:paraId="2601759E" w14:textId="2549613F" w:rsidR="00F92DC3" w:rsidRDefault="00F92DC3" w:rsidP="00F9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 5 этажи</w:t>
            </w:r>
          </w:p>
        </w:tc>
      </w:tr>
      <w:tr w:rsidR="004D70D9" w14:paraId="4C92B137" w14:textId="77777777" w:rsidTr="008D026B">
        <w:tc>
          <w:tcPr>
            <w:tcW w:w="0" w:type="auto"/>
          </w:tcPr>
          <w:p w14:paraId="2F6E1D23" w14:textId="163AAE17" w:rsidR="004D70D9" w:rsidRDefault="004D70D9" w:rsidP="004D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общежития</w:t>
            </w:r>
          </w:p>
        </w:tc>
        <w:tc>
          <w:tcPr>
            <w:tcW w:w="0" w:type="auto"/>
          </w:tcPr>
          <w:p w14:paraId="2E60A47A" w14:textId="4C561E83" w:rsidR="004D70D9" w:rsidRDefault="004D70D9" w:rsidP="004D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блочное</w:t>
            </w:r>
          </w:p>
        </w:tc>
      </w:tr>
      <w:tr w:rsidR="004D70D9" w14:paraId="2293AD4C" w14:textId="77777777" w:rsidTr="008D026B">
        <w:tc>
          <w:tcPr>
            <w:tcW w:w="0" w:type="auto"/>
          </w:tcPr>
          <w:p w14:paraId="54F94267" w14:textId="7AB0FD66" w:rsidR="004D70D9" w:rsidRDefault="004D70D9" w:rsidP="004D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 в общежитии</w:t>
            </w:r>
          </w:p>
        </w:tc>
        <w:tc>
          <w:tcPr>
            <w:tcW w:w="0" w:type="auto"/>
          </w:tcPr>
          <w:p w14:paraId="797542E1" w14:textId="772E294F" w:rsidR="004D70D9" w:rsidRDefault="00151334" w:rsidP="004D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4D70D9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</w:p>
        </w:tc>
      </w:tr>
      <w:tr w:rsidR="004D70D9" w14:paraId="4D5CF9D4" w14:textId="77777777" w:rsidTr="008D026B">
        <w:tc>
          <w:tcPr>
            <w:tcW w:w="0" w:type="auto"/>
          </w:tcPr>
          <w:p w14:paraId="77C2B18B" w14:textId="0FC606CB" w:rsidR="004D70D9" w:rsidRDefault="004D70D9" w:rsidP="004D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мест, выделяемых для иногородних поступающих на 2026/2027 учебный год</w:t>
            </w:r>
          </w:p>
        </w:tc>
        <w:tc>
          <w:tcPr>
            <w:tcW w:w="0" w:type="auto"/>
          </w:tcPr>
          <w:p w14:paraId="032213C4" w14:textId="62D3ECBE" w:rsidR="004D70D9" w:rsidRDefault="00151334" w:rsidP="004D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4D70D9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</w:p>
        </w:tc>
      </w:tr>
      <w:bookmarkEnd w:id="0"/>
    </w:tbl>
    <w:p w14:paraId="02BE2C94" w14:textId="6CC07B2E" w:rsidR="00F92DC3" w:rsidRDefault="00F92DC3" w:rsidP="00F92D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282E8" w14:textId="46A43EBF" w:rsidR="004D70D9" w:rsidRPr="004D70D9" w:rsidRDefault="004D70D9" w:rsidP="00F92D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D70D9">
        <w:rPr>
          <w:rFonts w:ascii="Times New Roman" w:hAnsi="Times New Roman" w:cs="Times New Roman"/>
          <w:b/>
          <w:bCs/>
          <w:sz w:val="28"/>
          <w:szCs w:val="28"/>
        </w:rPr>
        <w:t>Санитарно-бытовые условия</w:t>
      </w:r>
    </w:p>
    <w:p w14:paraId="084A4A4D" w14:textId="2608128F" w:rsidR="00F92DC3" w:rsidRDefault="00F92DC3" w:rsidP="00F92DC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D70D9" w14:paraId="27192253" w14:textId="77777777" w:rsidTr="00F502F7">
        <w:tc>
          <w:tcPr>
            <w:tcW w:w="4955" w:type="dxa"/>
          </w:tcPr>
          <w:p w14:paraId="6F359016" w14:textId="77777777" w:rsidR="004D70D9" w:rsidRPr="008D026B" w:rsidRDefault="004D70D9" w:rsidP="00F502F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D0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Параметр</w:t>
            </w:r>
          </w:p>
        </w:tc>
        <w:tc>
          <w:tcPr>
            <w:tcW w:w="4956" w:type="dxa"/>
          </w:tcPr>
          <w:p w14:paraId="74E59885" w14:textId="676566DA" w:rsidR="004D70D9" w:rsidRPr="008D026B" w:rsidRDefault="004D70D9" w:rsidP="00F502F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D0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Наличие/характеристика</w:t>
            </w:r>
          </w:p>
        </w:tc>
      </w:tr>
      <w:tr w:rsidR="004D70D9" w14:paraId="70F6C2BB" w14:textId="77777777" w:rsidTr="00F502F7">
        <w:tc>
          <w:tcPr>
            <w:tcW w:w="4955" w:type="dxa"/>
          </w:tcPr>
          <w:p w14:paraId="0A46954F" w14:textId="39470D7B" w:rsidR="004D70D9" w:rsidRDefault="004D70D9" w:rsidP="00F5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</w:t>
            </w:r>
          </w:p>
        </w:tc>
        <w:tc>
          <w:tcPr>
            <w:tcW w:w="4956" w:type="dxa"/>
          </w:tcPr>
          <w:p w14:paraId="50DAB24B" w14:textId="2CD01791" w:rsidR="004D70D9" w:rsidRDefault="004D70D9" w:rsidP="00F5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централизованное (холодная вода)</w:t>
            </w:r>
          </w:p>
        </w:tc>
      </w:tr>
      <w:tr w:rsidR="004D70D9" w14:paraId="4789157E" w14:textId="77777777" w:rsidTr="00F502F7">
        <w:tc>
          <w:tcPr>
            <w:tcW w:w="4955" w:type="dxa"/>
          </w:tcPr>
          <w:p w14:paraId="459977D2" w14:textId="1BB01D73" w:rsidR="004D70D9" w:rsidRDefault="004D70D9" w:rsidP="00F5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Канализация</w:t>
            </w:r>
          </w:p>
        </w:tc>
        <w:tc>
          <w:tcPr>
            <w:tcW w:w="4956" w:type="dxa"/>
          </w:tcPr>
          <w:p w14:paraId="2B967EBE" w14:textId="1078BE7A" w:rsidR="004D70D9" w:rsidRDefault="004D70D9" w:rsidP="00F5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4D70D9" w14:paraId="1D0446CB" w14:textId="77777777" w:rsidTr="00F502F7">
        <w:tc>
          <w:tcPr>
            <w:tcW w:w="4955" w:type="dxa"/>
          </w:tcPr>
          <w:p w14:paraId="710A4DC6" w14:textId="67867BDC" w:rsidR="004D70D9" w:rsidRDefault="004D70D9" w:rsidP="00F5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Санузлы</w:t>
            </w:r>
          </w:p>
        </w:tc>
        <w:tc>
          <w:tcPr>
            <w:tcW w:w="4956" w:type="dxa"/>
          </w:tcPr>
          <w:p w14:paraId="33569E51" w14:textId="62ADCD32" w:rsidR="004D70D9" w:rsidRDefault="004D70D9" w:rsidP="00F5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блоке</w:t>
            </w:r>
          </w:p>
        </w:tc>
      </w:tr>
      <w:tr w:rsidR="004D70D9" w14:paraId="70953EE0" w14:textId="77777777" w:rsidTr="00F502F7">
        <w:tc>
          <w:tcPr>
            <w:tcW w:w="4955" w:type="dxa"/>
          </w:tcPr>
          <w:p w14:paraId="481CAA85" w14:textId="51E08F1E" w:rsidR="004D70D9" w:rsidRDefault="004D70D9" w:rsidP="00F5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</w:t>
            </w:r>
          </w:p>
        </w:tc>
        <w:tc>
          <w:tcPr>
            <w:tcW w:w="4956" w:type="dxa"/>
          </w:tcPr>
          <w:p w14:paraId="0EC682D1" w14:textId="4E6B413D" w:rsidR="004D70D9" w:rsidRDefault="004D70D9" w:rsidP="00F5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(один) на первом этаже</w:t>
            </w:r>
          </w:p>
        </w:tc>
      </w:tr>
      <w:tr w:rsidR="00506117" w14:paraId="21FC552E" w14:textId="77777777" w:rsidTr="00F502F7">
        <w:tc>
          <w:tcPr>
            <w:tcW w:w="4955" w:type="dxa"/>
          </w:tcPr>
          <w:p w14:paraId="19C4EB96" w14:textId="3E87A8CC" w:rsidR="00506117" w:rsidRDefault="00506117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Прачечная </w:t>
            </w:r>
          </w:p>
        </w:tc>
        <w:tc>
          <w:tcPr>
            <w:tcW w:w="4956" w:type="dxa"/>
          </w:tcPr>
          <w:p w14:paraId="328E8E78" w14:textId="2B54F20F" w:rsidR="00506117" w:rsidRDefault="00506117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(одна) на первом этаже</w:t>
            </w:r>
          </w:p>
        </w:tc>
      </w:tr>
      <w:tr w:rsidR="00506117" w14:paraId="21719F11" w14:textId="77777777" w:rsidTr="00F502F7">
        <w:tc>
          <w:tcPr>
            <w:tcW w:w="4955" w:type="dxa"/>
          </w:tcPr>
          <w:p w14:paraId="289A04FF" w14:textId="4B922F79" w:rsidR="00506117" w:rsidRDefault="00506117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Кухни</w:t>
            </w:r>
          </w:p>
        </w:tc>
        <w:tc>
          <w:tcPr>
            <w:tcW w:w="4956" w:type="dxa"/>
          </w:tcPr>
          <w:p w14:paraId="37BE7A96" w14:textId="3026135E" w:rsidR="00506117" w:rsidRDefault="00506117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оборудованы электроплитами, раковинами (4 и 5 этаж)</w:t>
            </w:r>
          </w:p>
        </w:tc>
      </w:tr>
      <w:tr w:rsidR="00506117" w14:paraId="1B7C7F98" w14:textId="77777777" w:rsidTr="00F502F7">
        <w:tc>
          <w:tcPr>
            <w:tcW w:w="4955" w:type="dxa"/>
          </w:tcPr>
          <w:p w14:paraId="1EF00919" w14:textId="73B02BDC" w:rsidR="00506117" w:rsidRDefault="00506117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Гладильная комната</w:t>
            </w:r>
          </w:p>
        </w:tc>
        <w:tc>
          <w:tcPr>
            <w:tcW w:w="4956" w:type="dxa"/>
          </w:tcPr>
          <w:p w14:paraId="7999C737" w14:textId="147D9F5A" w:rsidR="00506117" w:rsidRDefault="00506117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(4 этаж)</w:t>
            </w:r>
          </w:p>
        </w:tc>
      </w:tr>
      <w:tr w:rsidR="00506117" w14:paraId="38A3F175" w14:textId="77777777" w:rsidTr="00F502F7">
        <w:tc>
          <w:tcPr>
            <w:tcW w:w="4955" w:type="dxa"/>
          </w:tcPr>
          <w:p w14:paraId="1237B261" w14:textId="797F4DA2" w:rsidR="00506117" w:rsidRDefault="00506117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для самоподготовки</w:t>
            </w:r>
          </w:p>
        </w:tc>
        <w:tc>
          <w:tcPr>
            <w:tcW w:w="4956" w:type="dxa"/>
          </w:tcPr>
          <w:p w14:paraId="7DC2E3A3" w14:textId="71D327C3" w:rsidR="00506117" w:rsidRDefault="00506117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(4 этаж)</w:t>
            </w:r>
          </w:p>
        </w:tc>
      </w:tr>
      <w:tr w:rsidR="00506117" w14:paraId="09F25F13" w14:textId="77777777" w:rsidTr="00F502F7">
        <w:tc>
          <w:tcPr>
            <w:tcW w:w="4955" w:type="dxa"/>
          </w:tcPr>
          <w:p w14:paraId="1B63B2EC" w14:textId="23D23770" w:rsidR="00506117" w:rsidRDefault="00506117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отдыха</w:t>
            </w:r>
          </w:p>
        </w:tc>
        <w:tc>
          <w:tcPr>
            <w:tcW w:w="4956" w:type="dxa"/>
          </w:tcPr>
          <w:p w14:paraId="5AD3C9D2" w14:textId="02491B01" w:rsidR="00506117" w:rsidRDefault="00506117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(4 этаж)</w:t>
            </w:r>
          </w:p>
        </w:tc>
      </w:tr>
      <w:tr w:rsidR="008D026B" w14:paraId="2F9E9F5D" w14:textId="77777777" w:rsidTr="00F502F7">
        <w:tc>
          <w:tcPr>
            <w:tcW w:w="4955" w:type="dxa"/>
          </w:tcPr>
          <w:p w14:paraId="717AC83D" w14:textId="5BA0DE3F" w:rsidR="008D026B" w:rsidRDefault="008D026B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26B">
              <w:rPr>
                <w:rFonts w:ascii="Times New Roman" w:hAnsi="Times New Roman" w:cs="Times New Roman"/>
                <w:sz w:val="28"/>
                <w:szCs w:val="28"/>
              </w:rPr>
              <w:t>Планировка блока</w:t>
            </w:r>
          </w:p>
        </w:tc>
        <w:tc>
          <w:tcPr>
            <w:tcW w:w="4956" w:type="dxa"/>
          </w:tcPr>
          <w:p w14:paraId="0E60B8CF" w14:textId="0ED5A11C" w:rsidR="008D026B" w:rsidRDefault="008D026B" w:rsidP="0050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26B">
              <w:rPr>
                <w:rFonts w:ascii="Times New Roman" w:hAnsi="Times New Roman" w:cs="Times New Roman"/>
                <w:sz w:val="28"/>
                <w:szCs w:val="28"/>
              </w:rPr>
              <w:t>блок состоит из двух комнат: в 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51334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Pr="008D026B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во второй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D026B">
              <w:rPr>
                <w:rFonts w:ascii="Times New Roman" w:hAnsi="Times New Roman" w:cs="Times New Roman"/>
                <w:sz w:val="28"/>
                <w:szCs w:val="28"/>
              </w:rPr>
              <w:t>до 4 человек</w:t>
            </w:r>
          </w:p>
        </w:tc>
      </w:tr>
    </w:tbl>
    <w:p w14:paraId="1EBCC461" w14:textId="0373EEB8" w:rsidR="004D70D9" w:rsidRDefault="004D70D9" w:rsidP="00F92D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9B2107" w14:textId="77777777" w:rsidR="008D026B" w:rsidRDefault="008D026B" w:rsidP="008D026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D026B">
        <w:rPr>
          <w:rFonts w:ascii="Times New Roman" w:hAnsi="Times New Roman" w:cs="Times New Roman"/>
          <w:b/>
          <w:bCs/>
          <w:sz w:val="28"/>
          <w:szCs w:val="28"/>
        </w:rPr>
        <w:t>Материально-бытовое обеспечение</w:t>
      </w:r>
    </w:p>
    <w:p w14:paraId="099F13EB" w14:textId="66B8F994" w:rsidR="008D026B" w:rsidRPr="008D026B" w:rsidRDefault="008D026B" w:rsidP="008D026B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26B">
        <w:rPr>
          <w:rFonts w:ascii="Times New Roman" w:hAnsi="Times New Roman" w:cs="Times New Roman"/>
          <w:sz w:val="28"/>
          <w:szCs w:val="28"/>
        </w:rPr>
        <w:t>В общежитии предоставляется базовый комплект постельных принадлежностей: матрас, одеяло, подушка и постельное белье</w:t>
      </w:r>
    </w:p>
    <w:p w14:paraId="36CBDCCA" w14:textId="614B8B5D" w:rsidR="008D026B" w:rsidRPr="008D026B" w:rsidRDefault="008D026B" w:rsidP="008D026B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26B">
        <w:rPr>
          <w:rFonts w:ascii="Times New Roman" w:hAnsi="Times New Roman" w:cs="Times New Roman"/>
          <w:sz w:val="28"/>
          <w:szCs w:val="28"/>
        </w:rPr>
        <w:t>При желании студенты могут пользоваться своими постельными вещами</w:t>
      </w:r>
    </w:p>
    <w:p w14:paraId="1199BBE0" w14:textId="2A2E5E81" w:rsidR="008D026B" w:rsidRPr="008D026B" w:rsidRDefault="008D026B" w:rsidP="008D026B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26B">
        <w:rPr>
          <w:rFonts w:ascii="Times New Roman" w:hAnsi="Times New Roman" w:cs="Times New Roman"/>
          <w:sz w:val="28"/>
          <w:szCs w:val="28"/>
        </w:rPr>
        <w:t>Всю посуду (тарелки, кружки, столовые приборы и пр.) необходимо иметь свою</w:t>
      </w:r>
    </w:p>
    <w:p w14:paraId="2D1977EA" w14:textId="77777777" w:rsidR="008D026B" w:rsidRDefault="008D026B" w:rsidP="00F92D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87806D" w14:textId="77777777" w:rsidR="00B1081D" w:rsidRDefault="00AE4E58" w:rsidP="008D02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2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Обеспечение пожарной безопасности</w:t>
      </w:r>
    </w:p>
    <w:p w14:paraId="19743300" w14:textId="61CB0AFA" w:rsidR="00AE4E58" w:rsidRDefault="00B1081D" w:rsidP="008D02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E4E58">
        <w:rPr>
          <w:rFonts w:ascii="Times New Roman" w:hAnsi="Times New Roman" w:cs="Times New Roman"/>
          <w:sz w:val="28"/>
          <w:szCs w:val="28"/>
        </w:rPr>
        <w:t>втоматическая пожарная сигнализация, системы оповещения, первичные средства пожаротушения.</w:t>
      </w:r>
    </w:p>
    <w:p w14:paraId="1E57A049" w14:textId="18F0499F" w:rsidR="00F92DC3" w:rsidRPr="008D026B" w:rsidRDefault="00506117" w:rsidP="00F92D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D026B">
        <w:rPr>
          <w:rFonts w:ascii="Times New Roman" w:hAnsi="Times New Roman" w:cs="Times New Roman"/>
          <w:b/>
          <w:bCs/>
          <w:sz w:val="28"/>
          <w:szCs w:val="28"/>
        </w:rPr>
        <w:t xml:space="preserve">Плата за проживание в общежитии: </w:t>
      </w:r>
    </w:p>
    <w:p w14:paraId="774BB9E3" w14:textId="200DF2E5" w:rsidR="00506117" w:rsidRPr="008D026B" w:rsidRDefault="00506117" w:rsidP="008D026B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26B">
        <w:rPr>
          <w:rFonts w:ascii="Times New Roman" w:hAnsi="Times New Roman" w:cs="Times New Roman"/>
          <w:sz w:val="28"/>
          <w:szCs w:val="28"/>
        </w:rPr>
        <w:t>Размер платы определяется локально-нормативными актами техникума в соответствии</w:t>
      </w:r>
      <w:r w:rsidR="00AE4E58" w:rsidRPr="008D026B">
        <w:rPr>
          <w:rFonts w:ascii="Times New Roman" w:hAnsi="Times New Roman" w:cs="Times New Roman"/>
          <w:sz w:val="28"/>
          <w:szCs w:val="28"/>
        </w:rPr>
        <w:t xml:space="preserve"> с законодательством РФ</w:t>
      </w:r>
      <w:r w:rsidRPr="008D02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1DBC1" w14:textId="77777777" w:rsidR="00C8045C" w:rsidRDefault="00C8045C" w:rsidP="00C8045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2923EE24" w14:textId="144D2A1F" w:rsidR="00C8045C" w:rsidRPr="008D026B" w:rsidRDefault="00C8045C" w:rsidP="008D026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D026B">
        <w:rPr>
          <w:rFonts w:ascii="Times New Roman" w:hAnsi="Times New Roman" w:cs="Times New Roman"/>
          <w:b/>
          <w:bCs/>
          <w:sz w:val="28"/>
          <w:szCs w:val="28"/>
        </w:rPr>
        <w:t>Льготы по оплате за проживание</w:t>
      </w:r>
    </w:p>
    <w:p w14:paraId="62739F90" w14:textId="77777777" w:rsidR="00C8045C" w:rsidRPr="00C8045C" w:rsidRDefault="00C8045C" w:rsidP="001F57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1A9106" w14:textId="77777777" w:rsidR="001F5757" w:rsidRDefault="00C8045C" w:rsidP="001F57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26B">
        <w:rPr>
          <w:rFonts w:ascii="Times New Roman" w:hAnsi="Times New Roman" w:cs="Times New Roman"/>
          <w:sz w:val="28"/>
          <w:szCs w:val="28"/>
        </w:rPr>
        <w:t>Освобождаются от платы за проживание следующие категории граждан (при предоставлении документа либо его копии, подтверждающего право):</w:t>
      </w:r>
    </w:p>
    <w:p w14:paraId="1D831267" w14:textId="03AC1DD4" w:rsidR="00C8045C" w:rsidRDefault="00C8045C" w:rsidP="001F575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757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родителя;</w:t>
      </w:r>
    </w:p>
    <w:p w14:paraId="4865CB64" w14:textId="7254A88D" w:rsidR="00C8045C" w:rsidRDefault="00C8045C" w:rsidP="001F575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757">
        <w:rPr>
          <w:rFonts w:ascii="Times New Roman" w:hAnsi="Times New Roman" w:cs="Times New Roman"/>
          <w:sz w:val="28"/>
          <w:szCs w:val="28"/>
        </w:rPr>
        <w:t>дети-инвалиды, инвалиды I и II групп, инвалиды с детства;</w:t>
      </w:r>
    </w:p>
    <w:p w14:paraId="04388A3B" w14:textId="4DD9BCB0" w:rsidR="00C8045C" w:rsidRDefault="00C8045C" w:rsidP="001F575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757">
        <w:rPr>
          <w:rFonts w:ascii="Times New Roman" w:hAnsi="Times New Roman" w:cs="Times New Roman"/>
          <w:sz w:val="28"/>
          <w:szCs w:val="28"/>
        </w:rPr>
        <w:t>обучающиеся,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14:paraId="081BB72E" w14:textId="0020424F" w:rsidR="00C8045C" w:rsidRDefault="00C8045C" w:rsidP="001F575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757">
        <w:rPr>
          <w:rFonts w:ascii="Times New Roman" w:hAnsi="Times New Roman" w:cs="Times New Roman"/>
          <w:sz w:val="28"/>
          <w:szCs w:val="28"/>
        </w:rPr>
        <w:t>обучающиеся, являющиеся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14:paraId="2A4F069A" w14:textId="110F676C" w:rsidR="00C8045C" w:rsidRDefault="00C8045C" w:rsidP="001F575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757">
        <w:rPr>
          <w:rFonts w:ascii="Times New Roman" w:hAnsi="Times New Roman" w:cs="Times New Roman"/>
          <w:sz w:val="28"/>
          <w:szCs w:val="28"/>
        </w:rPr>
        <w:t>обучающиеся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установленным основаниям;</w:t>
      </w:r>
    </w:p>
    <w:p w14:paraId="34BCFFD6" w14:textId="04580350" w:rsidR="00C8045C" w:rsidRDefault="00C8045C" w:rsidP="001F575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757">
        <w:rPr>
          <w:rFonts w:ascii="Times New Roman" w:hAnsi="Times New Roman" w:cs="Times New Roman"/>
          <w:sz w:val="28"/>
          <w:szCs w:val="28"/>
        </w:rPr>
        <w:t>обучающиеся, получившие государственную социальную помощь;</w:t>
      </w:r>
    </w:p>
    <w:p w14:paraId="51AF8FEE" w14:textId="7CBA47EF" w:rsidR="00C8045C" w:rsidRDefault="00C8045C" w:rsidP="001F575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757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здоровья;</w:t>
      </w:r>
    </w:p>
    <w:p w14:paraId="5C20DA31" w14:textId="645F78A6" w:rsidR="00F92DC3" w:rsidRPr="001F5757" w:rsidRDefault="00C8045C" w:rsidP="001F575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757">
        <w:rPr>
          <w:rFonts w:ascii="Times New Roman" w:hAnsi="Times New Roman" w:cs="Times New Roman"/>
          <w:sz w:val="28"/>
          <w:szCs w:val="28"/>
        </w:rPr>
        <w:t>обучающиеся, относящиеся к категории участников СВО, или их дети.</w:t>
      </w:r>
    </w:p>
    <w:p w14:paraId="599A4971" w14:textId="77777777" w:rsidR="00C8045C" w:rsidRDefault="00C8045C" w:rsidP="00F92D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D61DDB" w14:textId="16DB3D37" w:rsidR="001F5757" w:rsidRDefault="00506117" w:rsidP="00F92D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F5757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общежития</w:t>
      </w:r>
    </w:p>
    <w:p w14:paraId="387768BE" w14:textId="77777777" w:rsidR="001F5757" w:rsidRPr="001F5757" w:rsidRDefault="001F5757" w:rsidP="00F92D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038F3" w14:textId="77777777" w:rsidR="00506117" w:rsidRPr="00506117" w:rsidRDefault="00506117" w:rsidP="001F575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117">
        <w:rPr>
          <w:rFonts w:ascii="Times New Roman" w:hAnsi="Times New Roman" w:cs="Times New Roman"/>
          <w:sz w:val="28"/>
          <w:szCs w:val="28"/>
        </w:rPr>
        <w:t>Общежитие предоставляется иногородним обучающимся, нуждающимся в проживании, при наличии свободных мест.</w:t>
      </w:r>
    </w:p>
    <w:p w14:paraId="0FAC288C" w14:textId="77777777" w:rsidR="00506117" w:rsidRPr="00506117" w:rsidRDefault="00506117" w:rsidP="001F575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117">
        <w:rPr>
          <w:rFonts w:ascii="Times New Roman" w:hAnsi="Times New Roman" w:cs="Times New Roman"/>
          <w:sz w:val="28"/>
          <w:szCs w:val="28"/>
        </w:rPr>
        <w:t>Для получения места в общежитии поступающий при подаче заявления о приеме указывает нуждаемость в предоставлении общежития (соответствующий пункт в заявлении).</w:t>
      </w:r>
    </w:p>
    <w:p w14:paraId="6935DE61" w14:textId="442196F3" w:rsidR="00506117" w:rsidRDefault="00506117" w:rsidP="001F575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117">
        <w:rPr>
          <w:rFonts w:ascii="Times New Roman" w:hAnsi="Times New Roman" w:cs="Times New Roman"/>
          <w:sz w:val="28"/>
          <w:szCs w:val="28"/>
        </w:rPr>
        <w:t>Заселение в общежитие производится на основании приказа директора техникума</w:t>
      </w:r>
      <w:r>
        <w:rPr>
          <w:rFonts w:ascii="Times New Roman" w:hAnsi="Times New Roman" w:cs="Times New Roman"/>
          <w:sz w:val="28"/>
          <w:szCs w:val="28"/>
        </w:rPr>
        <w:t xml:space="preserve"> о зачислении</w:t>
      </w:r>
      <w:r w:rsidRPr="00506117">
        <w:rPr>
          <w:rFonts w:ascii="Times New Roman" w:hAnsi="Times New Roman" w:cs="Times New Roman"/>
          <w:sz w:val="28"/>
          <w:szCs w:val="28"/>
        </w:rPr>
        <w:t xml:space="preserve"> и договора найма жилого помещения в общежитии, заключаемого между техникумом и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8045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C8045C">
        <w:rPr>
          <w:rFonts w:ascii="Times New Roman" w:hAnsi="Times New Roman" w:cs="Times New Roman"/>
          <w:sz w:val="28"/>
          <w:szCs w:val="28"/>
        </w:rPr>
        <w:t xml:space="preserve">) его </w:t>
      </w:r>
      <w:r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 w:rsidRPr="00506117">
        <w:rPr>
          <w:rFonts w:ascii="Times New Roman" w:hAnsi="Times New Roman" w:cs="Times New Roman"/>
          <w:sz w:val="28"/>
          <w:szCs w:val="28"/>
        </w:rPr>
        <w:t>.</w:t>
      </w:r>
    </w:p>
    <w:p w14:paraId="67F1FF32" w14:textId="57FA1B03" w:rsidR="00506117" w:rsidRDefault="00506117" w:rsidP="001F575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117">
        <w:rPr>
          <w:rFonts w:ascii="Times New Roman" w:hAnsi="Times New Roman" w:cs="Times New Roman"/>
          <w:sz w:val="28"/>
          <w:szCs w:val="28"/>
        </w:rPr>
        <w:lastRenderedPageBreak/>
        <w:t>Вселение в общежитие осуществляется с 28 августа 2026 года</w:t>
      </w:r>
      <w:r w:rsidR="00714F31">
        <w:rPr>
          <w:rFonts w:ascii="Times New Roman" w:hAnsi="Times New Roman" w:cs="Times New Roman"/>
          <w:sz w:val="28"/>
          <w:szCs w:val="28"/>
        </w:rPr>
        <w:t>.</w:t>
      </w:r>
    </w:p>
    <w:p w14:paraId="30EB21B3" w14:textId="77777777" w:rsidR="001F5757" w:rsidRDefault="001F5757" w:rsidP="001F57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732CA76" w14:textId="77777777" w:rsidR="00B1081D" w:rsidRDefault="00714F31" w:rsidP="00B1081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14F31">
        <w:rPr>
          <w:rFonts w:ascii="Times New Roman" w:hAnsi="Times New Roman" w:cs="Times New Roman"/>
          <w:sz w:val="28"/>
          <w:szCs w:val="28"/>
        </w:rPr>
        <w:t>При заселении обучающийся обязан:</w:t>
      </w:r>
    </w:p>
    <w:p w14:paraId="5FF13543" w14:textId="77777777" w:rsidR="00B1081D" w:rsidRDefault="00714F31" w:rsidP="00B1081D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>предъявить паспорт и документ о зачислении;</w:t>
      </w:r>
    </w:p>
    <w:p w14:paraId="5A00D84D" w14:textId="77777777" w:rsidR="00B1081D" w:rsidRDefault="00714F31" w:rsidP="00B1081D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>пройти инструктаж по пожарной безопасности и правилам проживания;</w:t>
      </w:r>
    </w:p>
    <w:p w14:paraId="19F8B144" w14:textId="77777777" w:rsidR="00B1081D" w:rsidRDefault="00714F31" w:rsidP="00B1081D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>заключить договор найма;</w:t>
      </w:r>
    </w:p>
    <w:p w14:paraId="0E04ECFF" w14:textId="70341AE5" w:rsidR="00714F31" w:rsidRPr="00B1081D" w:rsidRDefault="00714F31" w:rsidP="00B1081D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>произвести оплату за проживание в установленном порядке.</w:t>
      </w:r>
    </w:p>
    <w:p w14:paraId="0DFEB375" w14:textId="6C0B1582" w:rsidR="00714F31" w:rsidRDefault="00714F31" w:rsidP="00714F31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14:paraId="4FF3B513" w14:textId="57A8C437" w:rsidR="00714F31" w:rsidRPr="001F5757" w:rsidRDefault="00714F31" w:rsidP="001F57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5757">
        <w:rPr>
          <w:rFonts w:ascii="Times New Roman" w:hAnsi="Times New Roman" w:cs="Times New Roman"/>
          <w:b/>
          <w:bCs/>
          <w:sz w:val="28"/>
          <w:szCs w:val="28"/>
        </w:rPr>
        <w:t>Документы, необходимые для заселения</w:t>
      </w:r>
      <w:r w:rsidR="00C8045C" w:rsidRPr="001F575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986FF4" w14:textId="0F0056CF" w:rsidR="00714F31" w:rsidRPr="00B1081D" w:rsidRDefault="00714F31" w:rsidP="00B1081D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 xml:space="preserve">паспорт (оригинал и </w:t>
      </w:r>
      <w:r w:rsidR="00AE4E58" w:rsidRPr="00B1081D">
        <w:rPr>
          <w:rFonts w:ascii="Times New Roman" w:hAnsi="Times New Roman" w:cs="Times New Roman"/>
          <w:sz w:val="28"/>
          <w:szCs w:val="28"/>
        </w:rPr>
        <w:t xml:space="preserve">3 </w:t>
      </w:r>
      <w:r w:rsidRPr="00B1081D">
        <w:rPr>
          <w:rFonts w:ascii="Times New Roman" w:hAnsi="Times New Roman" w:cs="Times New Roman"/>
          <w:sz w:val="28"/>
          <w:szCs w:val="28"/>
        </w:rPr>
        <w:t>копи</w:t>
      </w:r>
      <w:r w:rsidR="00AE4E58" w:rsidRPr="00B1081D">
        <w:rPr>
          <w:rFonts w:ascii="Times New Roman" w:hAnsi="Times New Roman" w:cs="Times New Roman"/>
          <w:sz w:val="28"/>
          <w:szCs w:val="28"/>
        </w:rPr>
        <w:t>и</w:t>
      </w:r>
      <w:r w:rsidRPr="00B1081D">
        <w:rPr>
          <w:rFonts w:ascii="Times New Roman" w:hAnsi="Times New Roman" w:cs="Times New Roman"/>
          <w:sz w:val="28"/>
          <w:szCs w:val="28"/>
        </w:rPr>
        <w:t>)</w:t>
      </w:r>
    </w:p>
    <w:p w14:paraId="1B0F061D" w14:textId="2ABBEB44" w:rsidR="00C8045C" w:rsidRPr="00B1081D" w:rsidRDefault="00C8045C" w:rsidP="00B1081D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>если студент не достиг совершеннолетия на дату заселения - присутствие одного из родителей (законных представителей) либо письменное согласие одного из родителей (законных представителей)</w:t>
      </w:r>
    </w:p>
    <w:p w14:paraId="0A739378" w14:textId="4E5DC1A2" w:rsidR="00714F31" w:rsidRPr="00B1081D" w:rsidRDefault="00714F31" w:rsidP="00B1081D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>справка о состоянии здоровья (отсутствии инфекционных заболеваний)</w:t>
      </w:r>
    </w:p>
    <w:p w14:paraId="7DDA3A04" w14:textId="721015F6" w:rsidR="00714F31" w:rsidRPr="00B1081D" w:rsidRDefault="00AE4E58" w:rsidP="00B1081D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714F31" w:rsidRPr="00B1081D">
        <w:rPr>
          <w:rFonts w:ascii="Times New Roman" w:hAnsi="Times New Roman" w:cs="Times New Roman"/>
          <w:sz w:val="28"/>
          <w:szCs w:val="28"/>
        </w:rPr>
        <w:t>флюорографи</w:t>
      </w:r>
      <w:r w:rsidRPr="00B1081D">
        <w:rPr>
          <w:rFonts w:ascii="Times New Roman" w:hAnsi="Times New Roman" w:cs="Times New Roman"/>
          <w:sz w:val="28"/>
          <w:szCs w:val="28"/>
        </w:rPr>
        <w:t>ческого исследования</w:t>
      </w:r>
    </w:p>
    <w:p w14:paraId="746D2E18" w14:textId="79B3BDC5" w:rsidR="00714F31" w:rsidRPr="00B1081D" w:rsidRDefault="00714F31" w:rsidP="00B1081D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>медицинский полис (копия)</w:t>
      </w:r>
    </w:p>
    <w:p w14:paraId="7F842A92" w14:textId="31A7E756" w:rsidR="00714F31" w:rsidRPr="00B1081D" w:rsidRDefault="00714F31" w:rsidP="00B1081D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>СНИЛС (копия)</w:t>
      </w:r>
    </w:p>
    <w:p w14:paraId="1234C4F4" w14:textId="0C204D9E" w:rsidR="00714F31" w:rsidRPr="00B1081D" w:rsidRDefault="00714F31" w:rsidP="00B1081D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 xml:space="preserve">Фотографии 3х4 – 2 шт. </w:t>
      </w:r>
    </w:p>
    <w:p w14:paraId="086529C1" w14:textId="77777777" w:rsidR="008D026B" w:rsidRPr="00B1081D" w:rsidRDefault="00714F31" w:rsidP="00B1081D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>Квитанция об</w:t>
      </w:r>
      <w:r w:rsidR="00AE4E58" w:rsidRPr="00B1081D">
        <w:rPr>
          <w:rFonts w:ascii="Times New Roman" w:hAnsi="Times New Roman" w:cs="Times New Roman"/>
          <w:sz w:val="28"/>
          <w:szCs w:val="28"/>
        </w:rPr>
        <w:t xml:space="preserve"> </w:t>
      </w:r>
      <w:r w:rsidRPr="00B1081D">
        <w:rPr>
          <w:rFonts w:ascii="Times New Roman" w:hAnsi="Times New Roman" w:cs="Times New Roman"/>
          <w:sz w:val="28"/>
          <w:szCs w:val="28"/>
        </w:rPr>
        <w:t>оплате за общежитие (за первый месяц</w:t>
      </w:r>
      <w:r w:rsidR="008D026B" w:rsidRPr="00B1081D">
        <w:rPr>
          <w:rFonts w:ascii="Times New Roman" w:hAnsi="Times New Roman" w:cs="Times New Roman"/>
          <w:sz w:val="28"/>
          <w:szCs w:val="28"/>
        </w:rPr>
        <w:t>)</w:t>
      </w:r>
    </w:p>
    <w:p w14:paraId="522253BD" w14:textId="564DF963" w:rsidR="00AE4E58" w:rsidRPr="00B1081D" w:rsidRDefault="008D026B" w:rsidP="00B1081D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081D">
        <w:rPr>
          <w:rFonts w:ascii="Times New Roman" w:hAnsi="Times New Roman" w:cs="Times New Roman"/>
          <w:sz w:val="28"/>
          <w:szCs w:val="28"/>
        </w:rPr>
        <w:t>документ, подтверждающий право на освобождение от платы за проживание (оригинал или копия) – для льготных категорий.</w:t>
      </w:r>
    </w:p>
    <w:p w14:paraId="5068032D" w14:textId="73C8288F" w:rsidR="008D026B" w:rsidRPr="001F5757" w:rsidRDefault="008D026B" w:rsidP="008D02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5757">
        <w:rPr>
          <w:rFonts w:ascii="Times New Roman" w:hAnsi="Times New Roman" w:cs="Times New Roman"/>
          <w:b/>
          <w:bCs/>
          <w:sz w:val="28"/>
          <w:szCs w:val="28"/>
        </w:rPr>
        <w:t>Временная регистрация</w:t>
      </w:r>
    </w:p>
    <w:p w14:paraId="414EC870" w14:textId="77777777" w:rsidR="008D026B" w:rsidRPr="001F5757" w:rsidRDefault="008D026B" w:rsidP="001F575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757">
        <w:rPr>
          <w:rFonts w:ascii="Times New Roman" w:hAnsi="Times New Roman" w:cs="Times New Roman"/>
          <w:sz w:val="28"/>
          <w:szCs w:val="28"/>
        </w:rPr>
        <w:t xml:space="preserve">Временная регистрация иногородних студентов, являющихся гражданами РФ, осуществляется без снятия с регистрационного учета по месту постоянного жительства.  </w:t>
      </w:r>
    </w:p>
    <w:p w14:paraId="0343D567" w14:textId="066C4A88" w:rsidR="008D026B" w:rsidRPr="001F5757" w:rsidRDefault="008D026B" w:rsidP="001F575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757">
        <w:rPr>
          <w:rFonts w:ascii="Times New Roman" w:hAnsi="Times New Roman" w:cs="Times New Roman"/>
          <w:sz w:val="28"/>
          <w:szCs w:val="28"/>
        </w:rPr>
        <w:t>Временная регистрация (регистрация по месту пребывания) в общежитии оформляется администрацией общежития только в отношении обучающихся, фактически проживающих в общежитии.</w:t>
      </w:r>
    </w:p>
    <w:p w14:paraId="326F9FEA" w14:textId="77777777" w:rsidR="001F5757" w:rsidRDefault="001F5757" w:rsidP="00AE4E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194FE7" w14:textId="353AF902" w:rsidR="00AE4E58" w:rsidRPr="001F5757" w:rsidRDefault="00AE4E58" w:rsidP="00AE4E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5757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по вопросам общежития</w:t>
      </w:r>
    </w:p>
    <w:p w14:paraId="738C74FC" w14:textId="77777777" w:rsidR="00C8045C" w:rsidRDefault="00AE4E58" w:rsidP="00AE4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общежитием: Иванова Ирина Владимировна </w:t>
      </w:r>
    </w:p>
    <w:p w14:paraId="2C0BEDE0" w14:textId="06258869" w:rsidR="00AE4E58" w:rsidRPr="00AE4E58" w:rsidRDefault="00AE4E58" w:rsidP="00AE4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045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42663</w:t>
      </w:r>
      <w:r w:rsidR="00C8045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04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25</w:t>
      </w:r>
      <w:r w:rsidR="00C804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36</w:t>
      </w:r>
    </w:p>
    <w:p w14:paraId="2E6731C7" w14:textId="77777777" w:rsidR="00F92DC3" w:rsidRDefault="00F92DC3" w:rsidP="00F92DC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2DC3" w:rsidSect="0004569D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380"/>
    <w:multiLevelType w:val="multilevel"/>
    <w:tmpl w:val="D0EC9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C6998"/>
    <w:multiLevelType w:val="hybridMultilevel"/>
    <w:tmpl w:val="69020E0A"/>
    <w:lvl w:ilvl="0" w:tplc="31283B2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15914"/>
    <w:multiLevelType w:val="hybridMultilevel"/>
    <w:tmpl w:val="DECA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1C43"/>
    <w:multiLevelType w:val="hybridMultilevel"/>
    <w:tmpl w:val="B8787F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0D67EC"/>
    <w:multiLevelType w:val="multilevel"/>
    <w:tmpl w:val="303E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467CD"/>
    <w:multiLevelType w:val="hybridMultilevel"/>
    <w:tmpl w:val="F930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02D2"/>
    <w:multiLevelType w:val="multilevel"/>
    <w:tmpl w:val="AC9C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01A0B"/>
    <w:multiLevelType w:val="hybridMultilevel"/>
    <w:tmpl w:val="8DB6E29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7E60DC"/>
    <w:multiLevelType w:val="hybridMultilevel"/>
    <w:tmpl w:val="54A6EAFC"/>
    <w:lvl w:ilvl="0" w:tplc="31283B2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70093"/>
    <w:multiLevelType w:val="hybridMultilevel"/>
    <w:tmpl w:val="884C5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70D10"/>
    <w:multiLevelType w:val="hybridMultilevel"/>
    <w:tmpl w:val="88D2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8170B"/>
    <w:multiLevelType w:val="hybridMultilevel"/>
    <w:tmpl w:val="42DE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E7BF1"/>
    <w:multiLevelType w:val="hybridMultilevel"/>
    <w:tmpl w:val="609829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934F4C"/>
    <w:multiLevelType w:val="hybridMultilevel"/>
    <w:tmpl w:val="72742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5526F"/>
    <w:multiLevelType w:val="multilevel"/>
    <w:tmpl w:val="606A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39148E"/>
    <w:multiLevelType w:val="hybridMultilevel"/>
    <w:tmpl w:val="62AA7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4E287B"/>
    <w:multiLevelType w:val="hybridMultilevel"/>
    <w:tmpl w:val="4232EA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6D22B2"/>
    <w:multiLevelType w:val="hybridMultilevel"/>
    <w:tmpl w:val="A1965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46534"/>
    <w:multiLevelType w:val="hybridMultilevel"/>
    <w:tmpl w:val="922082D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D1302CB"/>
    <w:multiLevelType w:val="hybridMultilevel"/>
    <w:tmpl w:val="C02623C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F193138"/>
    <w:multiLevelType w:val="hybridMultilevel"/>
    <w:tmpl w:val="E702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B5751"/>
    <w:multiLevelType w:val="hybridMultilevel"/>
    <w:tmpl w:val="02749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441235">
    <w:abstractNumId w:val="14"/>
  </w:num>
  <w:num w:numId="2" w16cid:durableId="1919558181">
    <w:abstractNumId w:val="0"/>
  </w:num>
  <w:num w:numId="3" w16cid:durableId="98991007">
    <w:abstractNumId w:val="2"/>
  </w:num>
  <w:num w:numId="4" w16cid:durableId="1598366792">
    <w:abstractNumId w:val="1"/>
  </w:num>
  <w:num w:numId="5" w16cid:durableId="475881311">
    <w:abstractNumId w:val="4"/>
  </w:num>
  <w:num w:numId="6" w16cid:durableId="650253956">
    <w:abstractNumId w:val="6"/>
  </w:num>
  <w:num w:numId="7" w16cid:durableId="449053394">
    <w:abstractNumId w:val="21"/>
  </w:num>
  <w:num w:numId="8" w16cid:durableId="70084899">
    <w:abstractNumId w:val="9"/>
  </w:num>
  <w:num w:numId="9" w16cid:durableId="939685388">
    <w:abstractNumId w:val="8"/>
  </w:num>
  <w:num w:numId="10" w16cid:durableId="1701856830">
    <w:abstractNumId w:val="19"/>
  </w:num>
  <w:num w:numId="11" w16cid:durableId="122385088">
    <w:abstractNumId w:val="16"/>
  </w:num>
  <w:num w:numId="12" w16cid:durableId="2095321104">
    <w:abstractNumId w:val="12"/>
  </w:num>
  <w:num w:numId="13" w16cid:durableId="373701382">
    <w:abstractNumId w:val="13"/>
  </w:num>
  <w:num w:numId="14" w16cid:durableId="810751299">
    <w:abstractNumId w:val="5"/>
  </w:num>
  <w:num w:numId="15" w16cid:durableId="2118090320">
    <w:abstractNumId w:val="11"/>
  </w:num>
  <w:num w:numId="16" w16cid:durableId="1598127403">
    <w:abstractNumId w:val="7"/>
  </w:num>
  <w:num w:numId="17" w16cid:durableId="51319055">
    <w:abstractNumId w:val="20"/>
  </w:num>
  <w:num w:numId="18" w16cid:durableId="1811048722">
    <w:abstractNumId w:val="15"/>
  </w:num>
  <w:num w:numId="19" w16cid:durableId="2120366206">
    <w:abstractNumId w:val="18"/>
  </w:num>
  <w:num w:numId="20" w16cid:durableId="1122188354">
    <w:abstractNumId w:val="17"/>
  </w:num>
  <w:num w:numId="21" w16cid:durableId="1663266655">
    <w:abstractNumId w:val="10"/>
  </w:num>
  <w:num w:numId="22" w16cid:durableId="1823040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0C"/>
    <w:rsid w:val="0004569D"/>
    <w:rsid w:val="00151334"/>
    <w:rsid w:val="001F5757"/>
    <w:rsid w:val="004D70D9"/>
    <w:rsid w:val="00506117"/>
    <w:rsid w:val="00714F31"/>
    <w:rsid w:val="007E51BA"/>
    <w:rsid w:val="008B1B70"/>
    <w:rsid w:val="008D026B"/>
    <w:rsid w:val="008E3C17"/>
    <w:rsid w:val="00A520CF"/>
    <w:rsid w:val="00AA1194"/>
    <w:rsid w:val="00AE4E58"/>
    <w:rsid w:val="00B1081D"/>
    <w:rsid w:val="00B153DD"/>
    <w:rsid w:val="00C37C8F"/>
    <w:rsid w:val="00C8045C"/>
    <w:rsid w:val="00EB190C"/>
    <w:rsid w:val="00EE5F93"/>
    <w:rsid w:val="00F92DC3"/>
    <w:rsid w:val="00FC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8CE9"/>
  <w15:chartTrackingRefBased/>
  <w15:docId w15:val="{5970F24B-0A40-46D2-B5BD-6C49DE38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user</cp:lastModifiedBy>
  <cp:revision>8</cp:revision>
  <dcterms:created xsi:type="dcterms:W3CDTF">2026-05-12T13:53:00Z</dcterms:created>
  <dcterms:modified xsi:type="dcterms:W3CDTF">2026-05-14T04:31:00Z</dcterms:modified>
</cp:coreProperties>
</file>